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60" w:rsidRPr="00370CD7" w:rsidRDefault="00676A60" w:rsidP="00676A60">
      <w:pPr>
        <w:shd w:val="clear" w:color="auto" w:fill="FFFFFF"/>
        <w:spacing w:after="0" w:line="240" w:lineRule="auto"/>
        <w:ind w:firstLine="375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370CD7">
        <w:rPr>
          <w:rFonts w:ascii="GHEA Grapalat" w:hAnsi="GHEA Grapalat"/>
          <w:sz w:val="24"/>
          <w:szCs w:val="24"/>
          <w:lang w:val="hy-AM"/>
        </w:rPr>
        <w:t>Ձև</w:t>
      </w:r>
      <w:proofErr w:type="spellEnd"/>
      <w:r w:rsidRPr="00370CD7">
        <w:rPr>
          <w:rFonts w:ascii="GHEA Grapalat" w:hAnsi="GHEA Grapalat"/>
          <w:sz w:val="24"/>
          <w:szCs w:val="24"/>
          <w:lang w:val="hy-AM"/>
        </w:rPr>
        <w:t xml:space="preserve"> N 2</w:t>
      </w:r>
    </w:p>
    <w:p w:rsidR="00676A60" w:rsidRPr="00370CD7" w:rsidRDefault="00676A60" w:rsidP="00676A60">
      <w:pPr>
        <w:shd w:val="clear" w:color="auto" w:fill="FFFFFF"/>
        <w:spacing w:after="0" w:line="240" w:lineRule="auto"/>
        <w:ind w:firstLine="375"/>
        <w:jc w:val="right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Calibri" w:hAnsi="Calibri" w:cs="Calibri"/>
          <w:sz w:val="24"/>
          <w:szCs w:val="24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427"/>
        <w:gridCol w:w="386"/>
        <w:gridCol w:w="420"/>
        <w:gridCol w:w="416"/>
        <w:gridCol w:w="297"/>
        <w:gridCol w:w="287"/>
        <w:gridCol w:w="291"/>
        <w:gridCol w:w="291"/>
      </w:tblGrid>
      <w:tr w:rsidR="00676A60" w:rsidRPr="00B70271" w:rsidTr="00676A60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 Ի Մ ՈՒ Մ</w:t>
            </w:r>
          </w:p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</w:p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ԱՌԵՎՏՐԱԿԱՆ (ԱՌՔ ՈՒ ՎԱՃԱՌՔԻ) ԳՈՐԾՈՒՆԵՈՒԹՅՈՒՆ ԻՐԱԿԱՆԱՑՆՈՂ ՇՐՋԱՆԱՌՈՒԹՅԱՆ ՀԱՐԿ ՎՃԱՐՈՂ ՏՆՏԵՍԱՎԱՐՈՂ ՍՈՒԲՅԵԿՏԻ ԱՋԱԿՑՈՒԹՅԱՆ ԾՐԱԳՐԻ ՀԱՄԱՁԱՅՆ ԱՋԱԿՑՈՒԹՅՈՒՆ ՍՏԱՆԱԼՈՒ</w:t>
            </w:r>
          </w:p>
        </w:tc>
      </w:tr>
      <w:tr w:rsidR="00B70271" w:rsidRPr="00B70271" w:rsidTr="00B70271">
        <w:trPr>
          <w:tblCellSpacing w:w="0" w:type="dxa"/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1. Հարկ վճարողի հաշվառման համարը (ՀՎՀՀ)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</w:t>
            </w:r>
          </w:p>
        </w:tc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 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B70271" w:rsidRPr="00B70271">
              <w:rPr>
                <w:rFonts w:ascii="Calibri" w:hAnsi="Calibri" w:cs="Calibri"/>
                <w:sz w:val="24"/>
                <w:szCs w:val="24"/>
                <w:lang w:val="hy-AM"/>
              </w:rPr>
              <w:t xml:space="preserve">   </w:t>
            </w:r>
          </w:p>
        </w:tc>
      </w:tr>
      <w:tr w:rsidR="00B70271" w:rsidRPr="00B70271" w:rsidTr="00B70271">
        <w:trPr>
          <w:tblCellSpacing w:w="0" w:type="dxa"/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271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 xml:space="preserve">2. </w:t>
            </w:r>
            <w:proofErr w:type="spellStart"/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Առևտրային</w:t>
            </w:r>
            <w:proofErr w:type="spellEnd"/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անվանումը կամ </w:t>
            </w:r>
          </w:p>
          <w:p w:rsidR="00676A60" w:rsidRPr="00370CD7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անհատ ձեռնարկատիրոջ անունը, ազգանունը</w:t>
            </w:r>
          </w:p>
        </w:tc>
        <w:tc>
          <w:tcPr>
            <w:tcW w:w="2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70271" w:rsidRPr="00B70271" w:rsidTr="00B70271">
        <w:trPr>
          <w:tblCellSpacing w:w="0" w:type="dxa"/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3. Հարկ վճարողի գտնվելու վայրը (բնակության վայրը)</w:t>
            </w:r>
          </w:p>
        </w:tc>
        <w:tc>
          <w:tcPr>
            <w:tcW w:w="2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</w:tr>
    </w:tbl>
    <w:p w:rsidR="00370CD7" w:rsidRDefault="00370CD7" w:rsidP="00676A60">
      <w:pPr>
        <w:shd w:val="clear" w:color="auto" w:fill="FFFFFF"/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</w:p>
    <w:p w:rsidR="00676A60" w:rsidRPr="00370CD7" w:rsidRDefault="00676A60" w:rsidP="00370CD7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GHEA Grapalat" w:hAnsi="GHEA Grapalat"/>
          <w:sz w:val="24"/>
          <w:szCs w:val="24"/>
          <w:lang w:val="hy-AM"/>
        </w:rPr>
        <w:t xml:space="preserve">Խնդրում եմ </w:t>
      </w:r>
      <w:proofErr w:type="spellStart"/>
      <w:r w:rsidRPr="00370CD7">
        <w:rPr>
          <w:rFonts w:ascii="GHEA Grapalat" w:hAnsi="GHEA Grapalat"/>
          <w:sz w:val="24"/>
          <w:szCs w:val="24"/>
          <w:lang w:val="hy-AM"/>
        </w:rPr>
        <w:t>առևտրական</w:t>
      </w:r>
      <w:proofErr w:type="spellEnd"/>
      <w:r w:rsidRPr="00370CD7">
        <w:rPr>
          <w:rFonts w:ascii="GHEA Grapalat" w:hAnsi="GHEA Grapalat"/>
          <w:sz w:val="24"/>
          <w:szCs w:val="24"/>
          <w:lang w:val="hy-AM"/>
        </w:rPr>
        <w:t xml:space="preserve"> (առք ու վաճառքի) գործունեություն իրականացնող շրջանառության հարկ վճարող տնտեսավարող սուբյեկտների աջակցության ծրագրի շրջանակներում աջակցության գումարը 2025 թվականի ____ եռամսյակի համար փոխանցել </w:t>
      </w:r>
      <w:proofErr w:type="spellStart"/>
      <w:r w:rsidRPr="00370CD7">
        <w:rPr>
          <w:rFonts w:ascii="GHEA Grapalat" w:hAnsi="GHEA Grapalat"/>
          <w:sz w:val="24"/>
          <w:szCs w:val="24"/>
          <w:lang w:val="hy-AM"/>
        </w:rPr>
        <w:t>ստորև</w:t>
      </w:r>
      <w:proofErr w:type="spellEnd"/>
      <w:r w:rsidRPr="00370CD7">
        <w:rPr>
          <w:rFonts w:ascii="GHEA Grapalat" w:hAnsi="GHEA Grapalat"/>
          <w:sz w:val="24"/>
          <w:szCs w:val="24"/>
          <w:lang w:val="hy-AM"/>
        </w:rPr>
        <w:t xml:space="preserve"> ներկայացվող հաշվի համարին.</w:t>
      </w:r>
    </w:p>
    <w:p w:rsidR="00676A60" w:rsidRPr="00370CD7" w:rsidRDefault="00676A60" w:rsidP="00676A60">
      <w:pPr>
        <w:shd w:val="clear" w:color="auto" w:fill="FFFFFF"/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Calibri" w:hAnsi="Calibri" w:cs="Calibri"/>
          <w:sz w:val="24"/>
          <w:szCs w:val="24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657"/>
      </w:tblGrid>
      <w:tr w:rsidR="00676A60" w:rsidRPr="00370CD7" w:rsidTr="00676A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Բանկի անվանումը, որին պետք է փոխանցել</w:t>
            </w:r>
          </w:p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աջակցության գումարը*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Բանկային հաշվի համարը, որին պետք է</w:t>
            </w:r>
          </w:p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փոխանցել աջակցության գումարը*</w:t>
            </w:r>
          </w:p>
        </w:tc>
      </w:tr>
      <w:tr w:rsidR="00676A60" w:rsidRPr="00370CD7" w:rsidTr="00676A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60" w:rsidRDefault="00676A60" w:rsidP="00676A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hy-AM"/>
              </w:rPr>
            </w:pPr>
            <w:r w:rsidRPr="00370CD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  <w:p w:rsidR="00B70271" w:rsidRPr="00370CD7" w:rsidRDefault="00B70271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70CD7" w:rsidRDefault="00370CD7" w:rsidP="00676A60">
      <w:pPr>
        <w:shd w:val="clear" w:color="auto" w:fill="FFFFFF"/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</w:p>
    <w:p w:rsidR="00676A60" w:rsidRPr="00370CD7" w:rsidRDefault="00676A60" w:rsidP="00370CD7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GHEA Grapalat" w:hAnsi="GHEA Grapalat"/>
          <w:sz w:val="24"/>
          <w:szCs w:val="24"/>
          <w:lang w:val="hy-AM"/>
        </w:rPr>
        <w:t>Պարտավորվում եմ աջակցությունը ստանալուց հետո Հայաստանի Հանրապետության պետական բյուջե վերադարձնել աջակցության ավել ստացված գումարը, եթե աջակցությունը ստանալուց հետո շրջանառության հարկի ճշտված հաշվարկ ներկայացնելու արդյունքում արձանագրվում է ավել վճարված աջակցության գումար։</w:t>
      </w:r>
    </w:p>
    <w:p w:rsidR="00676A60" w:rsidRDefault="00676A60" w:rsidP="00370CD7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GHEA Grapalat" w:hAnsi="GHEA Grapalat"/>
          <w:sz w:val="24"/>
          <w:szCs w:val="24"/>
          <w:lang w:val="hy-AM"/>
        </w:rPr>
        <w:t>*Բանկի անվանումը և բանկային հաշվի համարը դաշտերում լրացվում են շահառուին պատկանող վավեր բանկային հաշվի տվյալները։</w:t>
      </w:r>
    </w:p>
    <w:p w:rsidR="00370CD7" w:rsidRDefault="00370CD7" w:rsidP="00370CD7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:rsidR="00370CD7" w:rsidRPr="00370CD7" w:rsidRDefault="00370CD7" w:rsidP="00370CD7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:rsidR="00676A60" w:rsidRPr="00370CD7" w:rsidRDefault="00676A60" w:rsidP="00676A60">
      <w:pPr>
        <w:shd w:val="clear" w:color="auto" w:fill="FFFFFF"/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Calibri" w:hAnsi="Calibri" w:cs="Calibri"/>
          <w:sz w:val="24"/>
          <w:szCs w:val="24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496"/>
      </w:tblGrid>
      <w:tr w:rsidR="00676A60" w:rsidRPr="00370CD7" w:rsidTr="00676A6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76A60" w:rsidRPr="00370CD7" w:rsidRDefault="00676A60" w:rsidP="00676A6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Պաշտոնատար անձ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______________________________</w:t>
            </w:r>
          </w:p>
          <w:p w:rsidR="00676A60" w:rsidRPr="00370CD7" w:rsidRDefault="00676A60" w:rsidP="00676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0CD7">
              <w:rPr>
                <w:rFonts w:ascii="GHEA Grapalat" w:hAnsi="GHEA Grapalat"/>
                <w:sz w:val="24"/>
                <w:szCs w:val="24"/>
                <w:lang w:val="hy-AM"/>
              </w:rPr>
              <w:t>(ստորագրությունը, անունը, ազգանունը)</w:t>
            </w:r>
          </w:p>
        </w:tc>
      </w:tr>
    </w:tbl>
    <w:p w:rsidR="00676A60" w:rsidRPr="00370CD7" w:rsidRDefault="00676A60" w:rsidP="00676A60">
      <w:pPr>
        <w:shd w:val="clear" w:color="auto" w:fill="FFFFFF"/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 w:rsidRPr="00370CD7">
        <w:rPr>
          <w:rFonts w:ascii="Calibri" w:hAnsi="Calibri" w:cs="Calibri"/>
          <w:sz w:val="24"/>
          <w:szCs w:val="24"/>
          <w:lang w:val="hy-AM"/>
        </w:rPr>
        <w:t> </w:t>
      </w:r>
    </w:p>
    <w:p w:rsidR="00E360FA" w:rsidRPr="00370CD7" w:rsidRDefault="00E360FA">
      <w:pPr>
        <w:rPr>
          <w:rFonts w:ascii="GHEA Grapalat" w:hAnsi="GHEA Grapalat"/>
          <w:sz w:val="24"/>
          <w:szCs w:val="24"/>
          <w:lang w:val="hy-AM"/>
        </w:rPr>
      </w:pPr>
    </w:p>
    <w:sectPr w:rsidR="00E360FA" w:rsidRPr="00370CD7" w:rsidSect="00370CD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F3"/>
    <w:rsid w:val="00370CD7"/>
    <w:rsid w:val="00676A60"/>
    <w:rsid w:val="00713EF3"/>
    <w:rsid w:val="00726F0A"/>
    <w:rsid w:val="00B70271"/>
    <w:rsid w:val="00E360FA"/>
    <w:rsid w:val="00E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2FC7-559C-4DEA-84A0-492C959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Sargsyan</dc:creator>
  <cp:keywords/>
  <dc:description/>
  <cp:lastModifiedBy>Lernik Harutyunyan</cp:lastModifiedBy>
  <cp:revision>6</cp:revision>
  <cp:lastPrinted>2025-03-06T12:00:00Z</cp:lastPrinted>
  <dcterms:created xsi:type="dcterms:W3CDTF">2025-03-05T07:02:00Z</dcterms:created>
  <dcterms:modified xsi:type="dcterms:W3CDTF">2025-03-06T12:00:00Z</dcterms:modified>
</cp:coreProperties>
</file>